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55A9" w14:textId="5E7938FD" w:rsidR="00826F7A" w:rsidRDefault="001542AE" w:rsidP="001542AE">
      <w:pPr>
        <w:jc w:val="right"/>
      </w:pPr>
      <w:bookmarkStart w:id="0" w:name="_Hlk181882163"/>
      <w:r>
        <w:rPr>
          <w:rFonts w:hint="eastAsia"/>
        </w:rPr>
        <w:t>（様式</w:t>
      </w:r>
      <w:r w:rsidR="005D438F">
        <w:rPr>
          <w:rFonts w:hint="eastAsia"/>
        </w:rPr>
        <w:t>８</w:t>
      </w:r>
      <w:r>
        <w:rPr>
          <w:rFonts w:hint="eastAsia"/>
        </w:rPr>
        <w:t>）</w:t>
      </w:r>
    </w:p>
    <w:bookmarkEnd w:id="0"/>
    <w:p w14:paraId="419B6F2C" w14:textId="77777777" w:rsidR="0047606F" w:rsidRPr="0047606F" w:rsidRDefault="0047606F" w:rsidP="0047606F">
      <w:pPr>
        <w:jc w:val="center"/>
        <w:rPr>
          <w:b/>
          <w:bCs/>
          <w:sz w:val="32"/>
          <w:szCs w:val="36"/>
        </w:rPr>
      </w:pPr>
      <w:r w:rsidRPr="0047606F">
        <w:rPr>
          <w:rFonts w:hint="eastAsia"/>
          <w:b/>
          <w:bCs/>
          <w:sz w:val="32"/>
          <w:szCs w:val="36"/>
        </w:rPr>
        <w:t>見　積　書</w:t>
      </w:r>
    </w:p>
    <w:p w14:paraId="1F985798" w14:textId="09592013" w:rsidR="001542AE" w:rsidRDefault="001542AE" w:rsidP="001542AE">
      <w:pPr>
        <w:jc w:val="right"/>
      </w:pPr>
      <w:r>
        <w:rPr>
          <w:rFonts w:hint="eastAsia"/>
        </w:rPr>
        <w:t>令和</w:t>
      </w:r>
      <w:r w:rsidR="002A411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2A4111">
        <w:rPr>
          <w:rFonts w:hint="eastAsia"/>
        </w:rPr>
        <w:t xml:space="preserve">　 </w:t>
      </w:r>
      <w:r>
        <w:rPr>
          <w:rFonts w:hint="eastAsia"/>
        </w:rPr>
        <w:t xml:space="preserve">月　</w:t>
      </w:r>
      <w:r w:rsidR="002A411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40AC8A2" w14:textId="77777777" w:rsidR="00F81ABC" w:rsidRDefault="00F81ABC" w:rsidP="001542AE">
      <w:pPr>
        <w:jc w:val="left"/>
      </w:pPr>
    </w:p>
    <w:p w14:paraId="3840A589" w14:textId="1CBFB18A" w:rsidR="001542AE" w:rsidRDefault="001542AE" w:rsidP="00F81ABC">
      <w:pPr>
        <w:jc w:val="left"/>
      </w:pPr>
      <w:r>
        <w:rPr>
          <w:rFonts w:hint="eastAsia"/>
        </w:rPr>
        <w:t>柏原市長　冨宅　正浩　様</w:t>
      </w:r>
    </w:p>
    <w:p w14:paraId="15A4FCA2" w14:textId="77777777" w:rsidR="00F81ABC" w:rsidRDefault="00F81ABC" w:rsidP="00F81ABC">
      <w:pPr>
        <w:jc w:val="left"/>
      </w:pPr>
    </w:p>
    <w:p w14:paraId="37F9FE79" w14:textId="77777777" w:rsidR="003C0D19" w:rsidRPr="007042C1" w:rsidRDefault="003C0D19" w:rsidP="003C0D19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>（提案者）</w:t>
      </w:r>
      <w:r w:rsidRPr="003C0D19">
        <w:rPr>
          <w:rFonts w:hint="eastAsia"/>
          <w:spacing w:val="157"/>
          <w:kern w:val="0"/>
          <w:szCs w:val="21"/>
          <w:fitText w:val="1260" w:id="-679280128"/>
        </w:rPr>
        <w:t>所在</w:t>
      </w:r>
      <w:r w:rsidRPr="003C0D19">
        <w:rPr>
          <w:rFonts w:hint="eastAsia"/>
          <w:spacing w:val="1"/>
          <w:kern w:val="0"/>
          <w:szCs w:val="21"/>
          <w:fitText w:val="1260" w:id="-679280128"/>
        </w:rPr>
        <w:t>地</w:t>
      </w:r>
      <w:r w:rsidRPr="007042C1">
        <w:rPr>
          <w:rFonts w:hint="eastAsia"/>
          <w:kern w:val="0"/>
          <w:szCs w:val="21"/>
        </w:rPr>
        <w:t xml:space="preserve">　　　　　　　　　 </w:t>
      </w:r>
      <w:r>
        <w:rPr>
          <w:rFonts w:hint="eastAsia"/>
          <w:kern w:val="0"/>
          <w:szCs w:val="21"/>
        </w:rPr>
        <w:t xml:space="preserve">　　　　　</w:t>
      </w:r>
    </w:p>
    <w:p w14:paraId="0CA43DFA" w14:textId="77777777" w:rsidR="003C0D19" w:rsidRPr="007042C1" w:rsidRDefault="003C0D19" w:rsidP="003C0D19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商号又は名称 </w:t>
      </w:r>
      <w:r w:rsidRPr="007042C1">
        <w:rPr>
          <w:szCs w:val="21"/>
        </w:rPr>
        <w:t xml:space="preserve">    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　</w:t>
      </w:r>
      <w:r w:rsidRPr="007042C1"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</w:p>
    <w:p w14:paraId="13EA6761" w14:textId="77777777" w:rsidR="003C0D19" w:rsidRPr="007042C1" w:rsidRDefault="003C0D19" w:rsidP="003C0D19">
      <w:pPr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</w:t>
      </w:r>
      <w:r w:rsidRPr="003C0D19">
        <w:rPr>
          <w:rFonts w:hint="eastAsia"/>
          <w:spacing w:val="1"/>
          <w:w w:val="85"/>
          <w:kern w:val="0"/>
          <w:szCs w:val="21"/>
          <w:fitText w:val="1260" w:id="-679280127"/>
        </w:rPr>
        <w:t>代</w:t>
      </w:r>
      <w:r w:rsidRPr="003C0D19">
        <w:rPr>
          <w:rFonts w:hint="eastAsia"/>
          <w:w w:val="85"/>
          <w:kern w:val="0"/>
          <w:szCs w:val="21"/>
          <w:fitText w:val="1260" w:id="-679280127"/>
        </w:rPr>
        <w:t>表者職・氏名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　　　　　</w:t>
      </w:r>
      <w:r w:rsidRPr="007042C1">
        <w:rPr>
          <w:rFonts w:hint="eastAsia"/>
          <w:szCs w:val="21"/>
        </w:rPr>
        <w:t>印</w:t>
      </w:r>
    </w:p>
    <w:p w14:paraId="3385BF35" w14:textId="4C899AFF" w:rsidR="001542AE" w:rsidRPr="003C0D19" w:rsidRDefault="001542AE" w:rsidP="001542AE">
      <w:pPr>
        <w:jc w:val="left"/>
      </w:pPr>
    </w:p>
    <w:p w14:paraId="560BFCC8" w14:textId="77777777" w:rsidR="001542AE" w:rsidRDefault="001542AE" w:rsidP="001542AE">
      <w:pPr>
        <w:jc w:val="left"/>
      </w:pPr>
    </w:p>
    <w:p w14:paraId="7496FCA0" w14:textId="60F74907" w:rsidR="001542AE" w:rsidRDefault="001542AE" w:rsidP="001542AE">
      <w:pPr>
        <w:jc w:val="left"/>
      </w:pPr>
      <w:r>
        <w:rPr>
          <w:rFonts w:hint="eastAsia"/>
        </w:rPr>
        <w:t xml:space="preserve">　</w:t>
      </w:r>
      <w:r w:rsidR="00406D09">
        <w:rPr>
          <w:rFonts w:hint="eastAsia"/>
        </w:rPr>
        <w:t>下記業務に</w:t>
      </w:r>
      <w:r>
        <w:rPr>
          <w:rFonts w:hint="eastAsia"/>
        </w:rPr>
        <w:t>係る提案について、次のとおり見積書を提出します。</w:t>
      </w:r>
    </w:p>
    <w:p w14:paraId="503E3B40" w14:textId="77777777" w:rsidR="001542AE" w:rsidRPr="00406D09" w:rsidRDefault="001542AE" w:rsidP="00406D09"/>
    <w:p w14:paraId="4957767F" w14:textId="3379808B" w:rsidR="001542AE" w:rsidRDefault="001542AE" w:rsidP="001542AE">
      <w:pPr>
        <w:pStyle w:val="a3"/>
      </w:pPr>
      <w:r>
        <w:rPr>
          <w:rFonts w:hint="eastAsia"/>
        </w:rPr>
        <w:t>記</w:t>
      </w:r>
    </w:p>
    <w:p w14:paraId="7ABA4D93" w14:textId="77777777" w:rsidR="00406D09" w:rsidRDefault="00406D09" w:rsidP="001542AE"/>
    <w:p w14:paraId="48A77CEA" w14:textId="56227D4D" w:rsidR="00406D09" w:rsidRDefault="00406D09" w:rsidP="001542AE">
      <w:r>
        <w:rPr>
          <w:rFonts w:hint="eastAsia"/>
        </w:rPr>
        <w:t>１　業務名　柏原市</w:t>
      </w:r>
      <w:r w:rsidR="005D438F">
        <w:rPr>
          <w:rFonts w:hint="eastAsia"/>
        </w:rPr>
        <w:t>立市民交流センター子どもの室内遊び場管理</w:t>
      </w:r>
      <w:r w:rsidR="00A56F69">
        <w:rPr>
          <w:rFonts w:hint="eastAsia"/>
        </w:rPr>
        <w:t>運営</w:t>
      </w:r>
      <w:r w:rsidR="005D438F">
        <w:rPr>
          <w:rFonts w:hint="eastAsia"/>
        </w:rPr>
        <w:t>業務</w:t>
      </w:r>
    </w:p>
    <w:p w14:paraId="4DAE5C64" w14:textId="77777777" w:rsidR="00406D09" w:rsidRPr="00406D09" w:rsidRDefault="00406D09" w:rsidP="001542AE"/>
    <w:p w14:paraId="3B69B590" w14:textId="59A2F9A3" w:rsidR="001542AE" w:rsidRDefault="00406D09" w:rsidP="001542AE">
      <w:r>
        <w:rPr>
          <w:rFonts w:hint="eastAsia"/>
        </w:rPr>
        <w:t>２</w:t>
      </w:r>
      <w:r w:rsidR="001542AE">
        <w:rPr>
          <w:rFonts w:hint="eastAsia"/>
        </w:rPr>
        <w:t xml:space="preserve">　提案見積価格（消費税及び地方消費税相当額を含む）</w:t>
      </w:r>
    </w:p>
    <w:p w14:paraId="0C963F5B" w14:textId="77777777" w:rsidR="001542AE" w:rsidRDefault="001542AE" w:rsidP="001542AE"/>
    <w:tbl>
      <w:tblPr>
        <w:tblStyle w:val="a7"/>
        <w:tblW w:w="8852" w:type="dxa"/>
        <w:tblLook w:val="04A0" w:firstRow="1" w:lastRow="0" w:firstColumn="1" w:lastColumn="0" w:noHBand="0" w:noVBand="1"/>
      </w:tblPr>
      <w:tblGrid>
        <w:gridCol w:w="1061"/>
        <w:gridCol w:w="973"/>
        <w:gridCol w:w="974"/>
        <w:gridCol w:w="974"/>
        <w:gridCol w:w="974"/>
        <w:gridCol w:w="974"/>
        <w:gridCol w:w="974"/>
        <w:gridCol w:w="974"/>
        <w:gridCol w:w="974"/>
      </w:tblGrid>
      <w:tr w:rsidR="009E4611" w14:paraId="460E5C8E" w14:textId="77777777" w:rsidTr="009E4611">
        <w:trPr>
          <w:trHeight w:val="289"/>
        </w:trPr>
        <w:tc>
          <w:tcPr>
            <w:tcW w:w="1061" w:type="dxa"/>
            <w:vMerge w:val="restart"/>
            <w:shd w:val="clear" w:color="auto" w:fill="BDD6EE" w:themeFill="accent5" w:themeFillTint="66"/>
            <w:vAlign w:val="bottom"/>
          </w:tcPr>
          <w:p w14:paraId="6204DA59" w14:textId="76901178" w:rsidR="009E4611" w:rsidRPr="00DA5144" w:rsidRDefault="009E4611" w:rsidP="00DA5144">
            <w:pPr>
              <w:pStyle w:val="a5"/>
              <w:jc w:val="center"/>
            </w:pPr>
            <w:r w:rsidRPr="001542AE">
              <w:rPr>
                <w:rFonts w:hint="eastAsia"/>
                <w:sz w:val="40"/>
                <w:szCs w:val="44"/>
              </w:rPr>
              <w:t>￥</w:t>
            </w:r>
          </w:p>
        </w:tc>
        <w:tc>
          <w:tcPr>
            <w:tcW w:w="973" w:type="dxa"/>
            <w:shd w:val="clear" w:color="auto" w:fill="BDD6EE" w:themeFill="accent5" w:themeFillTint="66"/>
          </w:tcPr>
          <w:p w14:paraId="4D0C7F6E" w14:textId="097D7DF7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974" w:type="dxa"/>
            <w:shd w:val="clear" w:color="auto" w:fill="BDD6EE" w:themeFill="accent5" w:themeFillTint="66"/>
            <w:vAlign w:val="center"/>
          </w:tcPr>
          <w:p w14:paraId="6F396C6F" w14:textId="3D1E4366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974" w:type="dxa"/>
            <w:shd w:val="clear" w:color="auto" w:fill="BDD6EE" w:themeFill="accent5" w:themeFillTint="66"/>
            <w:vAlign w:val="center"/>
          </w:tcPr>
          <w:p w14:paraId="0901D1F1" w14:textId="2B448C27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974" w:type="dxa"/>
            <w:shd w:val="clear" w:color="auto" w:fill="BDD6EE" w:themeFill="accent5" w:themeFillTint="66"/>
            <w:vAlign w:val="center"/>
          </w:tcPr>
          <w:p w14:paraId="25DFC885" w14:textId="4FE7C965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74" w:type="dxa"/>
            <w:shd w:val="clear" w:color="auto" w:fill="BDD6EE" w:themeFill="accent5" w:themeFillTint="66"/>
            <w:vAlign w:val="center"/>
          </w:tcPr>
          <w:p w14:paraId="151C521D" w14:textId="0A25F6E5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74" w:type="dxa"/>
            <w:shd w:val="clear" w:color="auto" w:fill="BDD6EE" w:themeFill="accent5" w:themeFillTint="66"/>
            <w:vAlign w:val="center"/>
          </w:tcPr>
          <w:p w14:paraId="7A86D40F" w14:textId="6D7D6271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74" w:type="dxa"/>
            <w:shd w:val="clear" w:color="auto" w:fill="BDD6EE" w:themeFill="accent5" w:themeFillTint="66"/>
            <w:vAlign w:val="center"/>
          </w:tcPr>
          <w:p w14:paraId="21824620" w14:textId="7E366C2D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974" w:type="dxa"/>
            <w:shd w:val="clear" w:color="auto" w:fill="BDD6EE" w:themeFill="accent5" w:themeFillTint="66"/>
            <w:vAlign w:val="center"/>
          </w:tcPr>
          <w:p w14:paraId="1DC90B13" w14:textId="0B72E4E7" w:rsidR="009E4611" w:rsidRDefault="009E4611" w:rsidP="00DA5144">
            <w:pPr>
              <w:pStyle w:val="a5"/>
              <w:jc w:val="center"/>
            </w:pPr>
            <w:r>
              <w:rPr>
                <w:rFonts w:hint="eastAsia"/>
              </w:rPr>
              <w:t>一</w:t>
            </w:r>
          </w:p>
        </w:tc>
      </w:tr>
      <w:tr w:rsidR="009E4611" w14:paraId="2D6A5526" w14:textId="77777777" w:rsidTr="009E4611">
        <w:trPr>
          <w:trHeight w:val="838"/>
        </w:trPr>
        <w:tc>
          <w:tcPr>
            <w:tcW w:w="1061" w:type="dxa"/>
            <w:vMerge/>
            <w:shd w:val="clear" w:color="auto" w:fill="BDD6EE" w:themeFill="accent5" w:themeFillTint="66"/>
            <w:vAlign w:val="center"/>
          </w:tcPr>
          <w:p w14:paraId="23B5A5AF" w14:textId="6E3807CC" w:rsidR="009E4611" w:rsidRDefault="009E4611" w:rsidP="00DA5144">
            <w:pPr>
              <w:pStyle w:val="a5"/>
              <w:jc w:val="center"/>
            </w:pPr>
          </w:p>
        </w:tc>
        <w:tc>
          <w:tcPr>
            <w:tcW w:w="973" w:type="dxa"/>
          </w:tcPr>
          <w:p w14:paraId="480A0D65" w14:textId="77777777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974" w:type="dxa"/>
            <w:vAlign w:val="bottom"/>
          </w:tcPr>
          <w:p w14:paraId="0AA1FAD3" w14:textId="73817247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974" w:type="dxa"/>
            <w:vAlign w:val="bottom"/>
          </w:tcPr>
          <w:p w14:paraId="032038BD" w14:textId="118A0B2E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974" w:type="dxa"/>
            <w:vAlign w:val="bottom"/>
          </w:tcPr>
          <w:p w14:paraId="062D5419" w14:textId="3D9829D8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974" w:type="dxa"/>
            <w:vAlign w:val="bottom"/>
          </w:tcPr>
          <w:p w14:paraId="140007B9" w14:textId="327B41CD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974" w:type="dxa"/>
            <w:vAlign w:val="bottom"/>
          </w:tcPr>
          <w:p w14:paraId="6034F6FF" w14:textId="4F84BE09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974" w:type="dxa"/>
            <w:vAlign w:val="bottom"/>
          </w:tcPr>
          <w:p w14:paraId="6AF48B6F" w14:textId="648B4FE4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974" w:type="dxa"/>
            <w:vAlign w:val="bottom"/>
          </w:tcPr>
          <w:p w14:paraId="42960DF8" w14:textId="2025C88B" w:rsidR="009E4611" w:rsidRPr="00DA5144" w:rsidRDefault="009E4611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</w:tr>
    </w:tbl>
    <w:p w14:paraId="39A17A42" w14:textId="158D9D5B" w:rsidR="001542AE" w:rsidRPr="001542AE" w:rsidRDefault="001542AE" w:rsidP="001542AE">
      <w:pPr>
        <w:pStyle w:val="a5"/>
      </w:pPr>
    </w:p>
    <w:p w14:paraId="3F62B8C7" w14:textId="3FD3BCC5" w:rsidR="001542AE" w:rsidRDefault="002A4111" w:rsidP="001542AE">
      <w:r>
        <w:rPr>
          <w:rFonts w:hint="eastAsia"/>
        </w:rPr>
        <w:t>提案見積価格の内訳は別紙「見積内訳書」のとおり。</w:t>
      </w:r>
    </w:p>
    <w:p w14:paraId="38FDA75C" w14:textId="760A4D6F" w:rsidR="004C0F6F" w:rsidRDefault="004C0F6F" w:rsidP="001542AE"/>
    <w:p w14:paraId="04499370" w14:textId="15A9E9C3" w:rsidR="004C0F6F" w:rsidRDefault="004C0F6F" w:rsidP="001542AE"/>
    <w:p w14:paraId="3279888D" w14:textId="7B78513A" w:rsidR="004C0F6F" w:rsidRDefault="004C0F6F" w:rsidP="001542AE"/>
    <w:p w14:paraId="51D10D43" w14:textId="5BF6B275" w:rsidR="004C0F6F" w:rsidRDefault="004C0F6F" w:rsidP="001542AE"/>
    <w:p w14:paraId="22291AA8" w14:textId="1DF064F1" w:rsidR="004C0F6F" w:rsidRDefault="004C0F6F" w:rsidP="001542AE"/>
    <w:p w14:paraId="2A5D3716" w14:textId="5517100C" w:rsidR="004C0F6F" w:rsidRDefault="004C0F6F" w:rsidP="001542AE"/>
    <w:p w14:paraId="70CF7A04" w14:textId="6288ED9A" w:rsidR="004C0F6F" w:rsidRDefault="004C0F6F" w:rsidP="001542AE"/>
    <w:p w14:paraId="1A73A50C" w14:textId="618F7AA6" w:rsidR="004C0F6F" w:rsidRDefault="004C0F6F" w:rsidP="001542AE"/>
    <w:p w14:paraId="58612279" w14:textId="21745294" w:rsidR="004C0F6F" w:rsidRDefault="004C0F6F" w:rsidP="001542AE"/>
    <w:p w14:paraId="0690AA59" w14:textId="76E3BCBF" w:rsidR="004C0F6F" w:rsidRDefault="004C0F6F" w:rsidP="001542AE"/>
    <w:p w14:paraId="66A9BF39" w14:textId="77777777" w:rsidR="0047606F" w:rsidRDefault="0047606F" w:rsidP="001542AE"/>
    <w:p w14:paraId="0EF1D88D" w14:textId="77777777" w:rsidR="0047606F" w:rsidRDefault="0047606F" w:rsidP="001542AE"/>
    <w:p w14:paraId="19CCCFDE" w14:textId="74B24B12" w:rsidR="004C0F6F" w:rsidRDefault="004C0F6F" w:rsidP="001542AE"/>
    <w:p w14:paraId="77BA5AA2" w14:textId="720D6522" w:rsidR="004C0F6F" w:rsidRDefault="004C0F6F" w:rsidP="004C0F6F">
      <w:pPr>
        <w:jc w:val="right"/>
      </w:pPr>
      <w:r>
        <w:rPr>
          <w:rFonts w:hint="eastAsia"/>
        </w:rPr>
        <w:lastRenderedPageBreak/>
        <w:t>（様式</w:t>
      </w:r>
      <w:r w:rsidR="005D438F">
        <w:rPr>
          <w:rFonts w:hint="eastAsia"/>
        </w:rPr>
        <w:t>８</w:t>
      </w:r>
      <w:r>
        <w:rPr>
          <w:rFonts w:hint="eastAsia"/>
        </w:rPr>
        <w:t>）別紙「見積内訳書」</w:t>
      </w:r>
    </w:p>
    <w:p w14:paraId="0F8A5597" w14:textId="5D8137B4" w:rsidR="004C0F6F" w:rsidRPr="00A3347A" w:rsidRDefault="00A3347A" w:rsidP="00A3347A">
      <w:pPr>
        <w:jc w:val="left"/>
        <w:rPr>
          <w:sz w:val="28"/>
          <w:szCs w:val="32"/>
        </w:rPr>
      </w:pPr>
      <w:r w:rsidRPr="00A3347A">
        <w:rPr>
          <w:sz w:val="28"/>
          <w:szCs w:val="32"/>
        </w:rPr>
        <w:t>見積内訳書</w:t>
      </w:r>
    </w:p>
    <w:tbl>
      <w:tblPr>
        <w:tblStyle w:val="a7"/>
        <w:tblW w:w="8958" w:type="dxa"/>
        <w:tblLook w:val="04A0" w:firstRow="1" w:lastRow="0" w:firstColumn="1" w:lastColumn="0" w:noHBand="0" w:noVBand="1"/>
      </w:tblPr>
      <w:tblGrid>
        <w:gridCol w:w="1696"/>
        <w:gridCol w:w="2219"/>
        <w:gridCol w:w="869"/>
        <w:gridCol w:w="1401"/>
        <w:gridCol w:w="1372"/>
        <w:gridCol w:w="1401"/>
      </w:tblGrid>
      <w:tr w:rsidR="00E254DF" w14:paraId="2946143B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6959AEB" w14:textId="112345D2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19" w:type="dxa"/>
            <w:vAlign w:val="center"/>
          </w:tcPr>
          <w:p w14:paraId="2464EAEF" w14:textId="68A81F88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69" w:type="dxa"/>
            <w:vAlign w:val="center"/>
          </w:tcPr>
          <w:p w14:paraId="4E95AA31" w14:textId="6B26281A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01" w:type="dxa"/>
            <w:vAlign w:val="center"/>
          </w:tcPr>
          <w:p w14:paraId="5EAEEBB2" w14:textId="0F7C7708" w:rsidR="00E254DF" w:rsidRDefault="00E254DF" w:rsidP="0047606F">
            <w:pPr>
              <w:spacing w:line="360" w:lineRule="auto"/>
              <w:jc w:val="center"/>
            </w:pPr>
            <w:r>
              <w:t>単価</w:t>
            </w:r>
          </w:p>
        </w:tc>
        <w:tc>
          <w:tcPr>
            <w:tcW w:w="1372" w:type="dxa"/>
          </w:tcPr>
          <w:p w14:paraId="52474EC3" w14:textId="487759C7" w:rsidR="00E254DF" w:rsidRDefault="00E254DF" w:rsidP="00E254DF">
            <w:pPr>
              <w:spacing w:line="480" w:lineRule="auto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01" w:type="dxa"/>
            <w:vAlign w:val="center"/>
          </w:tcPr>
          <w:p w14:paraId="7794F9F5" w14:textId="04B2188B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254DF" w14:paraId="41ACC42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0082E86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919E65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1A6A9A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1C6DE8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799B94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54CF98" w14:textId="14A5617D" w:rsidR="00E254DF" w:rsidRDefault="00E254DF" w:rsidP="0047606F">
            <w:pPr>
              <w:spacing w:line="360" w:lineRule="auto"/>
            </w:pPr>
          </w:p>
        </w:tc>
      </w:tr>
      <w:tr w:rsidR="00E254DF" w14:paraId="349BCCF7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BEEB0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EF76ED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63AC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BED1DB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9FC238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99E2BB" w14:textId="4F667DFD" w:rsidR="00E254DF" w:rsidRDefault="00E254DF" w:rsidP="0047606F">
            <w:pPr>
              <w:spacing w:line="360" w:lineRule="auto"/>
            </w:pPr>
          </w:p>
        </w:tc>
      </w:tr>
      <w:tr w:rsidR="00E254DF" w14:paraId="6FF143F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812FFF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BF17CB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A4A733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532CCD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1488F1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8E90F01" w14:textId="48EC0354" w:rsidR="00E254DF" w:rsidRDefault="00E254DF" w:rsidP="0047606F">
            <w:pPr>
              <w:spacing w:line="360" w:lineRule="auto"/>
            </w:pPr>
          </w:p>
        </w:tc>
      </w:tr>
      <w:tr w:rsidR="00E254DF" w14:paraId="3FD85166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9DB61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048F3A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9B821B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7F321D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5EE9D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566B270" w14:textId="77A59268" w:rsidR="00E254DF" w:rsidRDefault="00E254DF" w:rsidP="0047606F">
            <w:pPr>
              <w:spacing w:line="360" w:lineRule="auto"/>
            </w:pPr>
          </w:p>
        </w:tc>
      </w:tr>
      <w:tr w:rsidR="00E254DF" w14:paraId="586C7A6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A5EFA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8C88C6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0BEFD8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A11AB3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469713F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2E14DA5" w14:textId="4E0C3D43" w:rsidR="00E254DF" w:rsidRDefault="00E254DF" w:rsidP="0047606F">
            <w:pPr>
              <w:spacing w:line="360" w:lineRule="auto"/>
            </w:pPr>
          </w:p>
        </w:tc>
      </w:tr>
      <w:tr w:rsidR="00E254DF" w14:paraId="43EF82A2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038432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7975DCA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99FD60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E39EA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3582800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E49E554" w14:textId="2CE7039E" w:rsidR="00E254DF" w:rsidRDefault="00E254DF" w:rsidP="0047606F">
            <w:pPr>
              <w:spacing w:line="360" w:lineRule="auto"/>
            </w:pPr>
          </w:p>
        </w:tc>
      </w:tr>
      <w:tr w:rsidR="00E254DF" w14:paraId="6F741700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2C061AA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013983A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167CC2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B2DA73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FE021D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174F8A8" w14:textId="6A76EFF3" w:rsidR="00E254DF" w:rsidRDefault="00E254DF" w:rsidP="0047606F">
            <w:pPr>
              <w:spacing w:line="360" w:lineRule="auto"/>
            </w:pPr>
          </w:p>
        </w:tc>
      </w:tr>
      <w:tr w:rsidR="00E254DF" w14:paraId="2E9217A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28CBC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5C33F6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906A7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F506B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C8EFF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B498577" w14:textId="047EB915" w:rsidR="00E254DF" w:rsidRDefault="00E254DF" w:rsidP="0047606F">
            <w:pPr>
              <w:spacing w:line="360" w:lineRule="auto"/>
            </w:pPr>
          </w:p>
        </w:tc>
      </w:tr>
      <w:tr w:rsidR="00E254DF" w14:paraId="7846D9D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CDEAE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5E5476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7F09B6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4866A4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472F7D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A6FD0E" w14:textId="64FACC0D" w:rsidR="00E254DF" w:rsidRDefault="00E254DF" w:rsidP="0047606F">
            <w:pPr>
              <w:spacing w:line="360" w:lineRule="auto"/>
            </w:pPr>
          </w:p>
        </w:tc>
      </w:tr>
      <w:tr w:rsidR="00E254DF" w14:paraId="1905785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50E741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68918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48E5C9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4830F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5D4BD7A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3060549" w14:textId="499B139A" w:rsidR="00E254DF" w:rsidRDefault="00E254DF" w:rsidP="0047606F">
            <w:pPr>
              <w:spacing w:line="360" w:lineRule="auto"/>
            </w:pPr>
          </w:p>
        </w:tc>
      </w:tr>
      <w:tr w:rsidR="00E254DF" w14:paraId="6BCE1F41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8EF7F1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46EBF89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AD75A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A87609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E1BB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6920B73" w14:textId="419C2FC7" w:rsidR="00E254DF" w:rsidRDefault="00E254DF" w:rsidP="0047606F">
            <w:pPr>
              <w:spacing w:line="360" w:lineRule="auto"/>
            </w:pPr>
          </w:p>
        </w:tc>
      </w:tr>
      <w:tr w:rsidR="00E254DF" w14:paraId="2CF786E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5CA750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2F8CD9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DF3BB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A7B45A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59DDD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62D252A" w14:textId="31E4533B" w:rsidR="00E254DF" w:rsidRDefault="00E254DF" w:rsidP="0047606F">
            <w:pPr>
              <w:spacing w:line="360" w:lineRule="auto"/>
            </w:pPr>
          </w:p>
        </w:tc>
      </w:tr>
      <w:tr w:rsidR="00E254DF" w14:paraId="2D8257DD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209456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8B7730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C4B6B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A3AA1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29FA5B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C1BD28" w14:textId="559F7D88" w:rsidR="00E254DF" w:rsidRDefault="00E254DF" w:rsidP="0047606F">
            <w:pPr>
              <w:spacing w:line="360" w:lineRule="auto"/>
            </w:pPr>
          </w:p>
        </w:tc>
      </w:tr>
      <w:tr w:rsidR="002B3178" w14:paraId="75C40B3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59EF2047" w14:textId="1DDAEAFC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372" w:type="dxa"/>
            <w:vAlign w:val="center"/>
          </w:tcPr>
          <w:p w14:paraId="04F04B28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5B61803" w14:textId="21A653F9" w:rsidR="002B3178" w:rsidRDefault="002B3178" w:rsidP="0047606F">
            <w:pPr>
              <w:spacing w:line="360" w:lineRule="auto"/>
            </w:pPr>
          </w:p>
        </w:tc>
      </w:tr>
      <w:tr w:rsidR="002B3178" w14:paraId="1AFBEF6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116E75A7" w14:textId="7F6AB62A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1372" w:type="dxa"/>
            <w:vAlign w:val="center"/>
          </w:tcPr>
          <w:p w14:paraId="73AF9282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5A44BC7" w14:textId="117FECE4" w:rsidR="002B3178" w:rsidRDefault="002B3178" w:rsidP="0047606F">
            <w:pPr>
              <w:spacing w:line="360" w:lineRule="auto"/>
            </w:pPr>
          </w:p>
        </w:tc>
      </w:tr>
      <w:tr w:rsidR="002B3178" w14:paraId="25C1675F" w14:textId="77777777" w:rsidTr="0085454F">
        <w:trPr>
          <w:trHeight w:val="696"/>
        </w:trPr>
        <w:tc>
          <w:tcPr>
            <w:tcW w:w="6185" w:type="dxa"/>
            <w:gridSpan w:val="4"/>
            <w:vAlign w:val="center"/>
          </w:tcPr>
          <w:p w14:paraId="22A9E77E" w14:textId="28C78A2C" w:rsidR="002B3178" w:rsidRDefault="002B3178" w:rsidP="0085454F">
            <w:pPr>
              <w:spacing w:line="360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72" w:type="dxa"/>
            <w:vAlign w:val="center"/>
          </w:tcPr>
          <w:p w14:paraId="293745A3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B228125" w14:textId="31948175" w:rsidR="002B3178" w:rsidRDefault="002B3178" w:rsidP="0047606F">
            <w:pPr>
              <w:spacing w:line="360" w:lineRule="auto"/>
            </w:pPr>
          </w:p>
        </w:tc>
      </w:tr>
    </w:tbl>
    <w:p w14:paraId="353CC766" w14:textId="0C59CC64" w:rsidR="004C0F6F" w:rsidRPr="001542AE" w:rsidRDefault="004C0F6F" w:rsidP="001542AE">
      <w:r>
        <w:rPr>
          <w:rFonts w:hint="eastAsia"/>
        </w:rPr>
        <w:t>※上記様式について、記載内容が同様であれば任意様式による提出でも可とする。</w:t>
      </w:r>
    </w:p>
    <w:sectPr w:rsidR="004C0F6F" w:rsidRPr="001542AE" w:rsidSect="00E254DF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0B370" w14:textId="77777777" w:rsidR="00293F03" w:rsidRDefault="00293F03" w:rsidP="00C36ED3">
      <w:r>
        <w:separator/>
      </w:r>
    </w:p>
  </w:endnote>
  <w:endnote w:type="continuationSeparator" w:id="0">
    <w:p w14:paraId="56D3475F" w14:textId="77777777" w:rsidR="00293F03" w:rsidRDefault="00293F03" w:rsidP="00C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9E807" w14:textId="77777777" w:rsidR="00293F03" w:rsidRDefault="00293F03" w:rsidP="00C36ED3">
      <w:r>
        <w:separator/>
      </w:r>
    </w:p>
  </w:footnote>
  <w:footnote w:type="continuationSeparator" w:id="0">
    <w:p w14:paraId="1F5EE025" w14:textId="77777777" w:rsidR="00293F03" w:rsidRDefault="00293F03" w:rsidP="00C3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AE"/>
    <w:rsid w:val="00034D07"/>
    <w:rsid w:val="000F0E6B"/>
    <w:rsid w:val="000F3373"/>
    <w:rsid w:val="001542AE"/>
    <w:rsid w:val="00293F03"/>
    <w:rsid w:val="002A4111"/>
    <w:rsid w:val="002B3178"/>
    <w:rsid w:val="00314F36"/>
    <w:rsid w:val="003B62D8"/>
    <w:rsid w:val="003C0D19"/>
    <w:rsid w:val="00406D09"/>
    <w:rsid w:val="0047606F"/>
    <w:rsid w:val="004C0F6F"/>
    <w:rsid w:val="005D438F"/>
    <w:rsid w:val="00741D84"/>
    <w:rsid w:val="007936E9"/>
    <w:rsid w:val="007A594E"/>
    <w:rsid w:val="007C73ED"/>
    <w:rsid w:val="0085454F"/>
    <w:rsid w:val="009A0314"/>
    <w:rsid w:val="009E0F1C"/>
    <w:rsid w:val="009E4611"/>
    <w:rsid w:val="00A3347A"/>
    <w:rsid w:val="00A5642F"/>
    <w:rsid w:val="00A56F69"/>
    <w:rsid w:val="00C36ED3"/>
    <w:rsid w:val="00C9302C"/>
    <w:rsid w:val="00DA5144"/>
    <w:rsid w:val="00E22CC0"/>
    <w:rsid w:val="00E254DF"/>
    <w:rsid w:val="00EB5658"/>
    <w:rsid w:val="00EF454A"/>
    <w:rsid w:val="00F465B2"/>
    <w:rsid w:val="00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20BCF"/>
  <w15:chartTrackingRefBased/>
  <w15:docId w15:val="{E51B82EB-5C4C-4B09-8E03-E67809C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42AE"/>
    <w:pPr>
      <w:jc w:val="center"/>
    </w:pPr>
  </w:style>
  <w:style w:type="character" w:customStyle="1" w:styleId="a4">
    <w:name w:val="記 (文字)"/>
    <w:basedOn w:val="a0"/>
    <w:link w:val="a3"/>
    <w:uiPriority w:val="99"/>
    <w:rsid w:val="001542AE"/>
  </w:style>
  <w:style w:type="paragraph" w:styleId="a5">
    <w:name w:val="Closing"/>
    <w:basedOn w:val="a"/>
    <w:link w:val="a6"/>
    <w:uiPriority w:val="99"/>
    <w:unhideWhenUsed/>
    <w:rsid w:val="001542AE"/>
    <w:pPr>
      <w:jc w:val="right"/>
    </w:pPr>
  </w:style>
  <w:style w:type="character" w:customStyle="1" w:styleId="a6">
    <w:name w:val="結語 (文字)"/>
    <w:basedOn w:val="a0"/>
    <w:link w:val="a5"/>
    <w:uiPriority w:val="99"/>
    <w:rsid w:val="001542AE"/>
  </w:style>
  <w:style w:type="table" w:styleId="a7">
    <w:name w:val="Table Grid"/>
    <w:basedOn w:val="a1"/>
    <w:uiPriority w:val="39"/>
    <w:rsid w:val="0015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6ED3"/>
  </w:style>
  <w:style w:type="paragraph" w:styleId="aa">
    <w:name w:val="footer"/>
    <w:basedOn w:val="a"/>
    <w:link w:val="ab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6ED3"/>
  </w:style>
  <w:style w:type="paragraph" w:styleId="ac">
    <w:name w:val="Balloon Text"/>
    <w:basedOn w:val="a"/>
    <w:link w:val="ad"/>
    <w:uiPriority w:val="99"/>
    <w:semiHidden/>
    <w:unhideWhenUsed/>
    <w:rsid w:val="005D4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43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2024-11-15T00:29:00Z</cp:lastPrinted>
  <dcterms:created xsi:type="dcterms:W3CDTF">2025-10-29T00:09:00Z</dcterms:created>
  <dcterms:modified xsi:type="dcterms:W3CDTF">2025-10-30T13:38:00Z</dcterms:modified>
</cp:coreProperties>
</file>